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D505D" w14:textId="4FAB1206" w:rsidR="00715D2C" w:rsidRP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>униципальное общеобразовательное бюджетное</w:t>
      </w:r>
      <w:r>
        <w:rPr>
          <w:sz w:val="32"/>
          <w:szCs w:val="32"/>
        </w:rPr>
        <w:t xml:space="preserve"> </w:t>
      </w:r>
      <w:r w:rsidRPr="00715D2C">
        <w:rPr>
          <w:sz w:val="32"/>
          <w:szCs w:val="32"/>
        </w:rPr>
        <w:t>учреждение</w:t>
      </w:r>
    </w:p>
    <w:p w14:paraId="44BC6A3C" w14:textId="7857F7D1" w:rsid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 w:rsidRPr="00715D2C">
        <w:rPr>
          <w:sz w:val="32"/>
          <w:szCs w:val="32"/>
        </w:rPr>
        <w:t>«</w:t>
      </w:r>
      <w:r w:rsidR="00697082">
        <w:rPr>
          <w:sz w:val="32"/>
          <w:szCs w:val="32"/>
        </w:rPr>
        <w:t>Уринская СОШ</w:t>
      </w:r>
      <w:r w:rsidRPr="00715D2C">
        <w:rPr>
          <w:sz w:val="32"/>
          <w:szCs w:val="32"/>
        </w:rPr>
        <w:t>»</w:t>
      </w:r>
    </w:p>
    <w:p w14:paraId="3AB0BCD2" w14:textId="70DF61EB" w:rsidR="00715D2C" w:rsidRDefault="00752B0C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2948A805" w:rsidR="00EF6FDF" w:rsidRDefault="00752B0C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77777777" w:rsidR="00EF6FDF" w:rsidRDefault="00752B0C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752B0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752B0C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752B0C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752B0C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752B0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752B0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752B0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752B0C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5CC2671A" w:rsidR="00EF6FDF" w:rsidRDefault="00752B0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 w:rsidR="00697082">
              <w:rPr>
                <w:sz w:val="24"/>
              </w:rPr>
              <w:t>646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4D3350DB" w:rsidR="00EF6FDF" w:rsidRDefault="00752B0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97082"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697082"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697082"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56DA0BE7" w:rsidR="00EF6FDF" w:rsidRDefault="00752B0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697082">
              <w:rPr>
                <w:sz w:val="24"/>
              </w:rPr>
              <w:t>170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697082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752B0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752B0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752B0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752B0C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752B0C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752B0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752B0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752B0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752B0C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62C06290" w:rsidR="00EF6FDF" w:rsidRDefault="00752B0C" w:rsidP="00697082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5, 6, классах на изучение предмета отводится 3 часа в неделю, в 7 и </w:t>
            </w:r>
            <w:proofErr w:type="gramStart"/>
            <w:r>
              <w:rPr>
                <w:sz w:val="24"/>
              </w:rPr>
              <w:t xml:space="preserve">8 </w:t>
            </w:r>
            <w:r w:rsidR="00697082">
              <w:rPr>
                <w:sz w:val="24"/>
              </w:rPr>
              <w:t>,</w:t>
            </w:r>
            <w:proofErr w:type="gramEnd"/>
            <w:r w:rsidR="00697082">
              <w:rPr>
                <w:sz w:val="24"/>
              </w:rPr>
              <w:t xml:space="preserve"> 9 </w:t>
            </w:r>
            <w:r>
              <w:rPr>
                <w:sz w:val="24"/>
              </w:rPr>
              <w:t>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="00697082">
              <w:rPr>
                <w:sz w:val="24"/>
              </w:rPr>
              <w:t>08</w:t>
            </w:r>
            <w:r>
              <w:rPr>
                <w:sz w:val="24"/>
              </w:rPr>
              <w:t xml:space="preserve"> час</w:t>
            </w:r>
            <w:r w:rsidR="00697082">
              <w:rPr>
                <w:sz w:val="24"/>
              </w:rPr>
              <w:t>ов</w:t>
            </w:r>
            <w:r>
              <w:rPr>
                <w:sz w:val="24"/>
              </w:rPr>
              <w:t>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752B0C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752B0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752B0C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752B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752B0C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44F8D331" w:rsidR="00EF6FDF" w:rsidRDefault="00752B0C" w:rsidP="00697082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97082"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752B0C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752B0C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752B0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752B0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752B0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36311C6B" w:rsidR="00EF6FDF" w:rsidRDefault="00752B0C" w:rsidP="00697082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97082">
              <w:rPr>
                <w:sz w:val="24"/>
              </w:rPr>
              <w:t>7</w:t>
            </w:r>
            <w:r>
              <w:rPr>
                <w:sz w:val="24"/>
              </w:rPr>
              <w:t xml:space="preserve">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752B0C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752B0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752B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752B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752B0C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752B0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752B0C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752B0C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752B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752B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752B0C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752B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752B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752B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752B0C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752B0C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752B0C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752B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752B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752B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752B0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752B0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752B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752B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752B0C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752B0C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752B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752B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752B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752B0C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752B0C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752B0C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752B0C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752B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752B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752B0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752B0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752B0C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752B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752B0C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752B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752B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752B0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752B0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151C09FE" w:rsidR="00EF6FDF" w:rsidRDefault="00752B0C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14:paraId="35F61D3E" w14:textId="6FB815EF" w:rsidR="00EF6FDF" w:rsidRDefault="00752B0C" w:rsidP="00697082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«. 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  <w:tr w:rsidR="00EF6FDF" w14:paraId="1E57990A" w14:textId="77777777">
        <w:trPr>
          <w:trHeight w:val="5526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43A8A8B" w14:textId="77777777" w:rsidR="00EF6FDF" w:rsidRDefault="00752B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4E1F5E1" w14:textId="77777777" w:rsidR="00EF6FDF" w:rsidRDefault="00752B0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77777777" w:rsidR="00EF6FDF" w:rsidRDefault="00752B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4FE7D99E" w14:textId="77777777" w:rsidR="00EF6FDF" w:rsidRDefault="00752B0C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C947305" w14:textId="49FBE39A" w:rsidR="00EF6FDF" w:rsidRDefault="00752B0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697082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697082"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697082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0D3A85" w14:textId="3F9FC758" w:rsidR="00EF6FDF" w:rsidRDefault="00752B0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697082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697082"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697082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8AC088" w14:textId="34655B3C" w:rsidR="00EF6FDF" w:rsidRDefault="00752B0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697082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697082"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697082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08EE6F" w14:textId="37FE44F5" w:rsidR="00EF6FDF" w:rsidRDefault="00752B0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697082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697082"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697082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AFE7AC" w14:textId="5BB6BF98" w:rsidR="00EF6FDF" w:rsidRDefault="00752B0C" w:rsidP="0069708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697082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697082"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697082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752B0C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752B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752B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752B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752B0C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752B0C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752B0C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752B0C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752B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752B0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752B0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752B0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752B0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752B0C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752B0C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752B0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752B0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752B0C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752B0C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752B0C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752B0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752B0C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752B0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752B0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752B0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752B0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752B0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752B0C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752B0C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752B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752B0C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752B0C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752B0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752B0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752B0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752B0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752B0C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752B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752B0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752B0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752B0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752B0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752B0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752B0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752B0C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752B0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77777777" w:rsidR="00EF6FDF" w:rsidRDefault="00752B0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752B0C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752B0C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752B0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752B0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752B0C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752B0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752B0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752B0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752B0C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752B0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752B0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752B0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752B0C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752B0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752B0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752B0C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752B0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752B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752B0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752B0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752B0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752B0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752B0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752B0C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752B0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752B0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752B0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189488A6" w:rsidR="00EF6FDF" w:rsidRDefault="00752B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отводится </w:t>
            </w:r>
            <w:r w:rsidR="00A3550F">
              <w:rPr>
                <w:sz w:val="24"/>
              </w:rPr>
              <w:t xml:space="preserve"> 510</w:t>
            </w:r>
            <w:bookmarkStart w:id="0" w:name="_GoBack"/>
            <w:bookmarkEnd w:id="0"/>
            <w:proofErr w:type="gramEnd"/>
            <w:r>
              <w:rPr>
                <w:sz w:val="24"/>
              </w:rPr>
              <w:t xml:space="preserve"> часов:</w:t>
            </w:r>
          </w:p>
          <w:p w14:paraId="4A0E9EEB" w14:textId="5D380B65" w:rsidR="00EF6FDF" w:rsidRDefault="00752B0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697082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697082"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697082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2F07FB2D" w:rsidR="00EF6FDF" w:rsidRDefault="00752B0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697082">
              <w:rPr>
                <w:sz w:val="24"/>
              </w:rPr>
              <w:t>102</w:t>
            </w:r>
            <w:r w:rsidR="00697082">
              <w:rPr>
                <w:spacing w:val="-2"/>
                <w:sz w:val="24"/>
              </w:rPr>
              <w:t xml:space="preserve"> </w:t>
            </w:r>
            <w:r w:rsidR="00697082">
              <w:rPr>
                <w:sz w:val="24"/>
              </w:rPr>
              <w:t>часа</w:t>
            </w:r>
            <w:r w:rsidR="00697082">
              <w:rPr>
                <w:spacing w:val="-1"/>
                <w:sz w:val="24"/>
              </w:rPr>
              <w:t xml:space="preserve"> </w:t>
            </w:r>
            <w:r w:rsidR="00697082">
              <w:rPr>
                <w:sz w:val="24"/>
              </w:rPr>
              <w:t>(3</w:t>
            </w:r>
            <w:r w:rsidR="00697082">
              <w:rPr>
                <w:spacing w:val="-1"/>
                <w:sz w:val="24"/>
              </w:rPr>
              <w:t xml:space="preserve"> </w:t>
            </w:r>
            <w:r w:rsidR="00697082">
              <w:rPr>
                <w:sz w:val="24"/>
              </w:rPr>
              <w:t>часа</w:t>
            </w:r>
            <w:r w:rsidR="00697082">
              <w:rPr>
                <w:spacing w:val="-1"/>
                <w:sz w:val="24"/>
              </w:rPr>
              <w:t xml:space="preserve"> </w:t>
            </w:r>
            <w:r w:rsidR="00697082">
              <w:rPr>
                <w:sz w:val="24"/>
              </w:rPr>
              <w:t>в</w:t>
            </w:r>
            <w:r w:rsidR="00697082">
              <w:rPr>
                <w:spacing w:val="-2"/>
                <w:sz w:val="24"/>
              </w:rPr>
              <w:t xml:space="preserve"> </w:t>
            </w:r>
            <w:r w:rsidR="00697082">
              <w:rPr>
                <w:sz w:val="24"/>
              </w:rPr>
              <w:t>неделю)</w:t>
            </w:r>
            <w:r>
              <w:rPr>
                <w:sz w:val="24"/>
              </w:rPr>
              <w:t>;</w:t>
            </w:r>
          </w:p>
          <w:p w14:paraId="724DA2FA" w14:textId="5324182E" w:rsidR="00EF6FDF" w:rsidRDefault="00752B0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697082">
              <w:rPr>
                <w:sz w:val="24"/>
              </w:rPr>
              <w:t>102</w:t>
            </w:r>
            <w:r w:rsidR="00697082">
              <w:rPr>
                <w:spacing w:val="-2"/>
                <w:sz w:val="24"/>
              </w:rPr>
              <w:t xml:space="preserve"> </w:t>
            </w:r>
            <w:r w:rsidR="00697082">
              <w:rPr>
                <w:sz w:val="24"/>
              </w:rPr>
              <w:t>часа</w:t>
            </w:r>
            <w:r w:rsidR="00697082">
              <w:rPr>
                <w:spacing w:val="-1"/>
                <w:sz w:val="24"/>
              </w:rPr>
              <w:t xml:space="preserve"> </w:t>
            </w:r>
            <w:r w:rsidR="00697082">
              <w:rPr>
                <w:sz w:val="24"/>
              </w:rPr>
              <w:t>(3</w:t>
            </w:r>
            <w:r w:rsidR="00697082">
              <w:rPr>
                <w:spacing w:val="-1"/>
                <w:sz w:val="24"/>
              </w:rPr>
              <w:t xml:space="preserve"> </w:t>
            </w:r>
            <w:r w:rsidR="00697082">
              <w:rPr>
                <w:sz w:val="24"/>
              </w:rPr>
              <w:t>часа</w:t>
            </w:r>
            <w:r w:rsidR="00697082">
              <w:rPr>
                <w:spacing w:val="-1"/>
                <w:sz w:val="24"/>
              </w:rPr>
              <w:t xml:space="preserve"> </w:t>
            </w:r>
            <w:r w:rsidR="00697082">
              <w:rPr>
                <w:sz w:val="24"/>
              </w:rPr>
              <w:t>в</w:t>
            </w:r>
            <w:r w:rsidR="00697082">
              <w:rPr>
                <w:spacing w:val="-2"/>
                <w:sz w:val="24"/>
              </w:rPr>
              <w:t xml:space="preserve"> </w:t>
            </w:r>
            <w:r w:rsidR="00697082">
              <w:rPr>
                <w:sz w:val="24"/>
              </w:rPr>
              <w:t>неделю)</w:t>
            </w:r>
            <w:r>
              <w:rPr>
                <w:sz w:val="24"/>
              </w:rPr>
              <w:t>;</w:t>
            </w:r>
          </w:p>
          <w:p w14:paraId="27724004" w14:textId="0C95FBA9" w:rsidR="00EF6FDF" w:rsidRDefault="00752B0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697082">
              <w:rPr>
                <w:sz w:val="24"/>
              </w:rPr>
              <w:t>102</w:t>
            </w:r>
            <w:r w:rsidR="00697082">
              <w:rPr>
                <w:spacing w:val="-2"/>
                <w:sz w:val="24"/>
              </w:rPr>
              <w:t xml:space="preserve"> </w:t>
            </w:r>
            <w:r w:rsidR="00697082">
              <w:rPr>
                <w:sz w:val="24"/>
              </w:rPr>
              <w:t>часа</w:t>
            </w:r>
            <w:r w:rsidR="00697082">
              <w:rPr>
                <w:spacing w:val="-1"/>
                <w:sz w:val="24"/>
              </w:rPr>
              <w:t xml:space="preserve"> </w:t>
            </w:r>
            <w:r w:rsidR="00697082">
              <w:rPr>
                <w:sz w:val="24"/>
              </w:rPr>
              <w:t>(3</w:t>
            </w:r>
            <w:r w:rsidR="00697082">
              <w:rPr>
                <w:spacing w:val="-1"/>
                <w:sz w:val="24"/>
              </w:rPr>
              <w:t xml:space="preserve"> </w:t>
            </w:r>
            <w:r w:rsidR="00697082">
              <w:rPr>
                <w:sz w:val="24"/>
              </w:rPr>
              <w:t>часа</w:t>
            </w:r>
            <w:r w:rsidR="00697082">
              <w:rPr>
                <w:spacing w:val="-1"/>
                <w:sz w:val="24"/>
              </w:rPr>
              <w:t xml:space="preserve"> </w:t>
            </w:r>
            <w:r w:rsidR="00697082">
              <w:rPr>
                <w:sz w:val="24"/>
              </w:rPr>
              <w:t>в</w:t>
            </w:r>
            <w:r w:rsidR="00697082">
              <w:rPr>
                <w:spacing w:val="-2"/>
                <w:sz w:val="24"/>
              </w:rPr>
              <w:t xml:space="preserve"> </w:t>
            </w:r>
            <w:r w:rsidR="00697082">
              <w:rPr>
                <w:sz w:val="24"/>
              </w:rPr>
              <w:t>неделю)</w:t>
            </w:r>
            <w:r>
              <w:rPr>
                <w:sz w:val="24"/>
              </w:rPr>
              <w:t>;</w:t>
            </w:r>
          </w:p>
          <w:p w14:paraId="650EA235" w14:textId="22E0706B" w:rsidR="00EF6FDF" w:rsidRDefault="00752B0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–.</w:t>
            </w:r>
            <w:r w:rsidR="00A3550F">
              <w:rPr>
                <w:sz w:val="24"/>
              </w:rPr>
              <w:t>102</w:t>
            </w:r>
            <w:r w:rsidR="00A3550F">
              <w:rPr>
                <w:spacing w:val="-2"/>
                <w:sz w:val="24"/>
              </w:rPr>
              <w:t xml:space="preserve"> </w:t>
            </w:r>
            <w:r w:rsidR="00A3550F">
              <w:rPr>
                <w:sz w:val="24"/>
              </w:rPr>
              <w:t>часа</w:t>
            </w:r>
            <w:r w:rsidR="00A3550F">
              <w:rPr>
                <w:spacing w:val="-1"/>
                <w:sz w:val="24"/>
              </w:rPr>
              <w:t xml:space="preserve"> </w:t>
            </w:r>
            <w:r w:rsidR="00A3550F">
              <w:rPr>
                <w:sz w:val="24"/>
              </w:rPr>
              <w:t>(3</w:t>
            </w:r>
            <w:r w:rsidR="00A3550F">
              <w:rPr>
                <w:spacing w:val="-1"/>
                <w:sz w:val="24"/>
              </w:rPr>
              <w:t xml:space="preserve"> </w:t>
            </w:r>
            <w:r w:rsidR="00A3550F">
              <w:rPr>
                <w:sz w:val="24"/>
              </w:rPr>
              <w:t>часа</w:t>
            </w:r>
            <w:r w:rsidR="00A3550F">
              <w:rPr>
                <w:spacing w:val="-1"/>
                <w:sz w:val="24"/>
              </w:rPr>
              <w:t xml:space="preserve"> </w:t>
            </w:r>
            <w:r w:rsidR="00A3550F">
              <w:rPr>
                <w:sz w:val="24"/>
              </w:rPr>
              <w:t>в</w:t>
            </w:r>
            <w:r w:rsidR="00A3550F">
              <w:rPr>
                <w:spacing w:val="-2"/>
                <w:sz w:val="24"/>
              </w:rPr>
              <w:t xml:space="preserve"> </w:t>
            </w:r>
            <w:r w:rsidR="00A3550F">
              <w:rPr>
                <w:sz w:val="24"/>
              </w:rPr>
              <w:t>неделю)</w:t>
            </w:r>
          </w:p>
          <w:p w14:paraId="7D71B367" w14:textId="77777777" w:rsidR="00EF6FDF" w:rsidRDefault="00752B0C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752B0C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752B0C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752B0C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752B0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752B0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2021 </w:t>
            </w:r>
            <w:proofErr w:type="gramStart"/>
            <w:r>
              <w:rPr>
                <w:color w:val="212121"/>
                <w:sz w:val="24"/>
              </w:rPr>
              <w:t>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752B0C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752B0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752B0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752B0C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752B0C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752B0C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752B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752B0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752B0C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DF"/>
    <w:rsid w:val="00697082"/>
    <w:rsid w:val="00715D2C"/>
    <w:rsid w:val="00752B0C"/>
    <w:rsid w:val="007F62C2"/>
    <w:rsid w:val="00A3550F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AF0C1-0858-4146-AE1D-1DD6898B6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4918</Words>
  <Characters>28034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3</cp:revision>
  <dcterms:created xsi:type="dcterms:W3CDTF">2023-09-24T15:41:00Z</dcterms:created>
  <dcterms:modified xsi:type="dcterms:W3CDTF">2023-11-06T14:21:00Z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